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1618A" w:rsidRPr="0070772F">
        <w:trPr>
          <w:trHeight w:val="400"/>
        </w:trPr>
        <w:tc>
          <w:tcPr>
            <w:tcW w:w="9634" w:type="dxa"/>
            <w:gridSpan w:val="3"/>
          </w:tcPr>
          <w:p w:rsidR="00F1618A" w:rsidRPr="0070772F" w:rsidRDefault="00F1618A" w:rsidP="00D6096D">
            <w:pPr>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1618A" w:rsidRPr="0070772F">
        <w:trPr>
          <w:trHeight w:val="238"/>
        </w:trPr>
        <w:tc>
          <w:tcPr>
            <w:tcW w:w="3343" w:type="dxa"/>
            <w:tcBorders>
              <w:top w:val="single" w:sz="24" w:space="0" w:color="auto"/>
              <w:left w:val="single" w:sz="24" w:space="0" w:color="auto"/>
              <w:bottom w:val="single" w:sz="24" w:space="0" w:color="auto"/>
              <w:right w:val="single" w:sz="24" w:space="0" w:color="auto"/>
            </w:tcBorders>
          </w:tcPr>
          <w:p w:rsidR="00F1618A" w:rsidRPr="0070772F" w:rsidRDefault="00F1618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1618A" w:rsidRPr="0070772F" w:rsidRDefault="00F1618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1618A" w:rsidRPr="0070772F" w:rsidRDefault="00F1618A">
            <w:pPr>
              <w:suppressAutoHyphens/>
              <w:kinsoku w:val="0"/>
              <w:wordWrap w:val="0"/>
              <w:autoSpaceDE w:val="0"/>
              <w:autoSpaceDN w:val="0"/>
              <w:spacing w:line="366" w:lineRule="atLeast"/>
              <w:jc w:val="left"/>
              <w:rPr>
                <w:rFonts w:ascii="ＭＳ ゴシック" w:eastAsia="ＭＳ ゴシック" w:hAnsi="ＭＳ ゴシック"/>
              </w:rPr>
            </w:pPr>
          </w:p>
        </w:tc>
      </w:tr>
      <w:tr w:rsidR="00F1618A" w:rsidRPr="0070772F">
        <w:trPr>
          <w:trHeight w:val="273"/>
        </w:trPr>
        <w:tc>
          <w:tcPr>
            <w:tcW w:w="3343" w:type="dxa"/>
            <w:tcBorders>
              <w:top w:val="single" w:sz="24" w:space="0" w:color="auto"/>
            </w:tcBorders>
          </w:tcPr>
          <w:p w:rsidR="00F1618A" w:rsidRPr="0070772F" w:rsidRDefault="00F1618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1618A" w:rsidRPr="0070772F" w:rsidRDefault="00F1618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1618A" w:rsidRPr="0070772F" w:rsidRDefault="00F1618A">
            <w:pPr>
              <w:suppressAutoHyphens/>
              <w:kinsoku w:val="0"/>
              <w:wordWrap w:val="0"/>
              <w:autoSpaceDE w:val="0"/>
              <w:autoSpaceDN w:val="0"/>
              <w:spacing w:line="366" w:lineRule="atLeast"/>
              <w:jc w:val="left"/>
              <w:rPr>
                <w:rFonts w:ascii="ＭＳ ゴシック" w:eastAsia="ＭＳ ゴシック" w:hAnsi="ＭＳ ゴシック"/>
              </w:rPr>
            </w:pPr>
          </w:p>
        </w:tc>
      </w:tr>
    </w:tbl>
    <w:p w:rsidR="00F1618A" w:rsidRPr="0070772F" w:rsidRDefault="00F1618A"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F1618A" w:rsidRPr="0070772F">
        <w:tc>
          <w:tcPr>
            <w:tcW w:w="9582" w:type="dxa"/>
            <w:tcBorders>
              <w:top w:val="single" w:sz="4" w:space="0" w:color="000000"/>
              <w:left w:val="single" w:sz="4" w:space="0" w:color="000000"/>
              <w:bottom w:val="single" w:sz="4" w:space="0" w:color="000000"/>
              <w:right w:val="single" w:sz="4" w:space="0" w:color="000000"/>
            </w:tcBorders>
          </w:tcPr>
          <w:p w:rsidR="00F1618A" w:rsidRPr="0070772F" w:rsidRDefault="00F1618A"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F1618A" w:rsidRPr="0070772F" w:rsidRDefault="00F1618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F1618A" w:rsidRPr="0014137B"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宛先</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内灘町長</w:t>
            </w:r>
            <w:r w:rsidRPr="0070772F">
              <w:rPr>
                <w:rFonts w:ascii="ＭＳ ゴシック" w:eastAsia="ＭＳ ゴシック" w:hAnsi="ＭＳ ゴシック" w:hint="eastAsia"/>
                <w:color w:val="000000"/>
                <w:kern w:val="0"/>
              </w:rPr>
              <w:t xml:space="preserve">　殿</w:t>
            </w:r>
          </w:p>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F1618A" w:rsidRPr="0070772F" w:rsidRDefault="00F1618A"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F1618A" w:rsidRPr="0070772F" w:rsidRDefault="00F1618A">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14137B">
              <w:rPr>
                <w:rFonts w:ascii="ＭＳ ゴシック" w:eastAsia="ＭＳ ゴシック" w:hAnsi="ＭＳ ゴシック" w:hint="eastAsia"/>
                <w:color w:val="000000"/>
                <w:kern w:val="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1618A" w:rsidRPr="0070772F" w:rsidRDefault="00F1618A">
            <w:pPr>
              <w:pStyle w:val="a4"/>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F1618A" w:rsidRPr="0070772F">
              <w:trPr>
                <w:trHeight w:val="372"/>
              </w:trPr>
              <w:tc>
                <w:tcPr>
                  <w:tcW w:w="3163" w:type="dxa"/>
                  <w:tcBorders>
                    <w:top w:val="single" w:sz="24" w:space="0" w:color="auto"/>
                    <w:left w:val="single" w:sz="24" w:space="0" w:color="auto"/>
                    <w:bottom w:val="single" w:sz="24" w:space="0" w:color="auto"/>
                    <w:right w:val="single" w:sz="24" w:space="0" w:color="auto"/>
                  </w:tcBorders>
                </w:tcPr>
                <w:p w:rsidR="00F1618A" w:rsidRPr="0070772F" w:rsidRDefault="00F1618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F1618A" w:rsidRPr="0070772F">
              <w:trPr>
                <w:trHeight w:val="388"/>
              </w:trPr>
              <w:tc>
                <w:tcPr>
                  <w:tcW w:w="3163" w:type="dxa"/>
                  <w:tcBorders>
                    <w:top w:val="single" w:sz="24" w:space="0" w:color="auto"/>
                  </w:tcBorders>
                </w:tcPr>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F1618A" w:rsidRPr="0070772F" w:rsidRDefault="00F1618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1618A" w:rsidRPr="0070772F" w:rsidRDefault="00F1618A"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rsidR="00F1618A" w:rsidRPr="0070772F" w:rsidRDefault="00F1618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F1618A" w:rsidRPr="0070772F" w:rsidRDefault="00F1618A"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F1618A" w:rsidRPr="0070772F" w:rsidRDefault="00F1618A"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F1618A" w:rsidRPr="00B77834"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F1618A" w:rsidRPr="0070772F" w:rsidRDefault="00F1618A"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F1618A" w:rsidRPr="0070772F" w:rsidRDefault="00F1618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F1618A" w:rsidRPr="0070772F" w:rsidRDefault="00F1618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rsidR="00F1618A" w:rsidRPr="0070772F" w:rsidRDefault="00F1618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F1618A" w:rsidRPr="0070772F" w:rsidRDefault="00F1618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F1618A" w:rsidRPr="0070772F" w:rsidRDefault="00F1618A" w:rsidP="001413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F1618A" w:rsidRPr="0070772F" w:rsidRDefault="00F1618A"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rsidR="00F1618A" w:rsidRPr="0070772F" w:rsidRDefault="00F1618A"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rsidR="00F1618A" w:rsidRPr="0070772F" w:rsidRDefault="00F1618A"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F1618A" w:rsidRPr="0070772F" w:rsidRDefault="00F1618A"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F1618A" w:rsidRPr="00AE53CB" w:rsidRDefault="00F1618A" w:rsidP="00F1618A">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F1618A" w:rsidRPr="004D4D38" w:rsidRDefault="00F1618A" w:rsidP="00F1618A">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F1618A" w:rsidRPr="0014137B" w:rsidRDefault="00F1618A" w:rsidP="00F1618A">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F1618A" w:rsidRDefault="00F1618A" w:rsidP="0014137B">
      <w:pPr>
        <w:suppressAutoHyphens/>
        <w:wordWrap w:val="0"/>
        <w:spacing w:line="240" w:lineRule="exact"/>
        <w:jc w:val="left"/>
        <w:textAlignment w:val="baseline"/>
        <w:rPr>
          <w:rFonts w:ascii="ＭＳ ゴシック" w:eastAsia="ＭＳ ゴシック" w:hAnsi="ＭＳ ゴシック"/>
          <w:color w:val="000000"/>
          <w:spacing w:val="16"/>
          <w:kern w:val="0"/>
        </w:rPr>
      </w:pPr>
    </w:p>
    <w:p w:rsidR="00F1618A" w:rsidRDefault="00F1618A" w:rsidP="0014137B">
      <w:pPr>
        <w:suppressAutoHyphens/>
        <w:wordWrap w:val="0"/>
        <w:spacing w:line="260" w:lineRule="exact"/>
        <w:jc w:val="left"/>
        <w:textAlignment w:val="baseline"/>
        <w:rPr>
          <w:rFonts w:ascii="ＭＳ ゴシック" w:eastAsia="ＭＳ ゴシック" w:hAnsi="ＭＳ ゴシック"/>
          <w:color w:val="000000"/>
          <w:kern w:val="0"/>
        </w:rPr>
      </w:pPr>
      <w:bookmarkStart w:id="0" w:name="_Hlk185947127"/>
      <w:r>
        <w:rPr>
          <w:rFonts w:ascii="ＭＳ ゴシック" w:eastAsia="ＭＳ ゴシック" w:hAnsi="ＭＳ ゴシック" w:hint="eastAsia"/>
          <w:color w:val="000000"/>
          <w:kern w:val="0"/>
        </w:rPr>
        <w:t>番号</w:t>
      </w:r>
    </w:p>
    <w:p w:rsidR="00F1618A" w:rsidRDefault="00F1618A"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F1618A" w:rsidRDefault="00F1618A"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F1618A" w:rsidRDefault="00F1618A"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F1618A" w:rsidRDefault="00F1618A"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F1618A" w:rsidRDefault="00F1618A"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F1618A" w:rsidRDefault="00F1618A" w:rsidP="0014137B">
      <w:pPr>
        <w:widowControl/>
        <w:ind w:firstLineChars="2300" w:firstLine="483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内灘町長　　川　口　　克　則</w:t>
      </w:r>
      <w:bookmarkStart w:id="1" w:name="_GoBack"/>
      <w:bookmarkEnd w:id="0"/>
      <w:bookmarkEnd w:id="1"/>
    </w:p>
    <w:sectPr w:rsidR="00F1618A" w:rsidSect="00D6096D">
      <w:type w:val="continuous"/>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96D" w:rsidRDefault="00D6096D" w:rsidP="00D6096D">
      <w:r>
        <w:separator/>
      </w:r>
    </w:p>
  </w:endnote>
  <w:endnote w:type="continuationSeparator" w:id="0">
    <w:p w:rsidR="00D6096D" w:rsidRDefault="00D6096D" w:rsidP="00D6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96D" w:rsidRDefault="00D6096D" w:rsidP="00D6096D">
      <w:r>
        <w:separator/>
      </w:r>
    </w:p>
  </w:footnote>
  <w:footnote w:type="continuationSeparator" w:id="0">
    <w:p w:rsidR="00D6096D" w:rsidRDefault="00D6096D" w:rsidP="00D60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8A"/>
    <w:rsid w:val="00D6096D"/>
    <w:rsid w:val="00E817DF"/>
    <w:rsid w:val="00F16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31DD3"/>
  <w15:chartTrackingRefBased/>
  <w15:docId w15:val="{1790F3F5-4117-4920-A9CE-1B3ADE82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F1618A"/>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1618A"/>
    <w:rPr>
      <w:rFonts w:asciiTheme="majorHAnsi" w:eastAsiaTheme="majorEastAsia" w:hAnsiTheme="majorHAnsi" w:cs="Times New Roman"/>
      <w:sz w:val="24"/>
      <w:szCs w:val="20"/>
    </w:rPr>
  </w:style>
  <w:style w:type="paragraph" w:styleId="a3">
    <w:name w:val="List Paragraph"/>
    <w:basedOn w:val="a"/>
    <w:qFormat/>
    <w:rsid w:val="00F1618A"/>
    <w:pPr>
      <w:ind w:leftChars="400" w:left="840"/>
    </w:pPr>
    <w:rPr>
      <w:rFonts w:ascii="Century" w:eastAsia="ＭＳ 明朝" w:hAnsi="Century" w:cs="Times New Roman"/>
    </w:rPr>
  </w:style>
  <w:style w:type="paragraph" w:styleId="a4">
    <w:name w:val="Closing"/>
    <w:basedOn w:val="a"/>
    <w:link w:val="a5"/>
    <w:rsid w:val="00F1618A"/>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F1618A"/>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D6096D"/>
    <w:pPr>
      <w:tabs>
        <w:tab w:val="center" w:pos="4252"/>
        <w:tab w:val="right" w:pos="8504"/>
      </w:tabs>
      <w:snapToGrid w:val="0"/>
    </w:pPr>
  </w:style>
  <w:style w:type="character" w:customStyle="1" w:styleId="a7">
    <w:name w:val="ヘッダー (文字)"/>
    <w:basedOn w:val="a0"/>
    <w:link w:val="a6"/>
    <w:uiPriority w:val="99"/>
    <w:rsid w:val="00D6096D"/>
  </w:style>
  <w:style w:type="paragraph" w:styleId="a8">
    <w:name w:val="footer"/>
    <w:basedOn w:val="a"/>
    <w:link w:val="a9"/>
    <w:uiPriority w:val="99"/>
    <w:unhideWhenUsed/>
    <w:rsid w:val="00D6096D"/>
    <w:pPr>
      <w:tabs>
        <w:tab w:val="center" w:pos="4252"/>
        <w:tab w:val="right" w:pos="8504"/>
      </w:tabs>
      <w:snapToGrid w:val="0"/>
    </w:pPr>
  </w:style>
  <w:style w:type="character" w:customStyle="1" w:styleId="a9">
    <w:name w:val="フッター (文字)"/>
    <w:basedOn w:val="a0"/>
    <w:link w:val="a8"/>
    <w:uiPriority w:val="99"/>
    <w:rsid w:val="00D60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地域産業振興課</dc:creator>
  <cp:keywords/>
  <dc:description/>
  <cp:lastModifiedBy>地域産業振興課</cp:lastModifiedBy>
  <cp:revision>2</cp:revision>
  <cp:lastPrinted>2024-12-25T00:09:00Z</cp:lastPrinted>
  <dcterms:created xsi:type="dcterms:W3CDTF">2024-12-24T07:19:00Z</dcterms:created>
  <dcterms:modified xsi:type="dcterms:W3CDTF">2024-12-25T00:09:00Z</dcterms:modified>
</cp:coreProperties>
</file>